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4C" w:rsidRPr="006208ED" w:rsidRDefault="008E634C" w:rsidP="008E634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208ED">
        <w:rPr>
          <w:rFonts w:ascii="Times New Roman" w:hAnsi="Times New Roman" w:cs="Times New Roman"/>
          <w:b/>
          <w:sz w:val="28"/>
          <w:szCs w:val="28"/>
        </w:rPr>
        <w:t>рофилактическая акция «Тонкий лед»</w:t>
      </w:r>
    </w:p>
    <w:p w:rsidR="008E634C" w:rsidRDefault="008E634C" w:rsidP="008E6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634C" w:rsidRDefault="008E634C" w:rsidP="008E6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692">
        <w:rPr>
          <w:rFonts w:ascii="Times New Roman" w:hAnsi="Times New Roman" w:cs="Times New Roman"/>
          <w:sz w:val="28"/>
          <w:szCs w:val="28"/>
        </w:rPr>
        <w:t xml:space="preserve">С 24 февраля по 3 марта  на территории Шумилинского района </w:t>
      </w:r>
      <w:r>
        <w:rPr>
          <w:rFonts w:ascii="Times New Roman" w:hAnsi="Times New Roman" w:cs="Times New Roman"/>
          <w:sz w:val="28"/>
          <w:szCs w:val="28"/>
        </w:rPr>
        <w:t>проходит</w:t>
      </w:r>
      <w:r w:rsidRPr="00981692">
        <w:rPr>
          <w:rFonts w:ascii="Times New Roman" w:hAnsi="Times New Roman" w:cs="Times New Roman"/>
          <w:sz w:val="28"/>
          <w:szCs w:val="28"/>
        </w:rPr>
        <w:t xml:space="preserve"> профилактическая акция «Тонкий лед», направленная на предупреждение гибели людей на водных акваториях в зимний период.</w:t>
      </w:r>
    </w:p>
    <w:p w:rsidR="008E634C" w:rsidRPr="00F75C80" w:rsidRDefault="008E634C" w:rsidP="008E6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C80">
        <w:rPr>
          <w:rFonts w:ascii="Times New Roman" w:hAnsi="Times New Roman" w:cs="Times New Roman"/>
          <w:sz w:val="28"/>
          <w:szCs w:val="28"/>
        </w:rPr>
        <w:t xml:space="preserve">Цель этих мероприятий – напомнить гражданам о правилах безопасного поведения  на льду. </w:t>
      </w:r>
    </w:p>
    <w:p w:rsidR="008E634C" w:rsidRPr="00981692" w:rsidRDefault="008E634C" w:rsidP="008E6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1692">
        <w:rPr>
          <w:rFonts w:ascii="Times New Roman" w:hAnsi="Times New Roman" w:cs="Times New Roman"/>
          <w:sz w:val="28"/>
          <w:szCs w:val="28"/>
        </w:rPr>
        <w:t>В рамках акции спасатели совместно с представителями ОСВОДа и сотрудниками РОВД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169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ят </w:t>
      </w:r>
      <w:r w:rsidRPr="00981692">
        <w:rPr>
          <w:rFonts w:ascii="Times New Roman" w:hAnsi="Times New Roman" w:cs="Times New Roman"/>
          <w:sz w:val="28"/>
          <w:szCs w:val="28"/>
        </w:rPr>
        <w:t xml:space="preserve"> рейды по водным акваториям района, </w:t>
      </w:r>
      <w:r w:rsidRPr="009816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выступ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ают </w:t>
      </w:r>
      <w:r w:rsidRPr="009816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трудовых коллективах, учреждениях образования, дошкольных учреждениях образования  по вопросам безопасного поведения на льду.</w:t>
      </w:r>
    </w:p>
    <w:p w:rsidR="008E634C" w:rsidRPr="00F75C80" w:rsidRDefault="008E634C" w:rsidP="008E634C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C80">
        <w:rPr>
          <w:rStyle w:val="a3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Любителям </w:t>
      </w:r>
      <w:r>
        <w:rPr>
          <w:rStyle w:val="a3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>зимней рыбалки</w:t>
      </w:r>
      <w:r w:rsidRPr="00F75C80">
        <w:rPr>
          <w:rStyle w:val="a3"/>
          <w:rFonts w:ascii="Times New Roman" w:hAnsi="Times New Roman" w:cs="Times New Roman"/>
          <w:i w:val="0"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следует помнить, что выход на лед возможен только в спасательном жилете и при условии, что толщина льда не менее 7 сантиметров</w:t>
      </w:r>
      <w:r w:rsidRPr="00F75C80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</w:rPr>
        <w:t>».</w:t>
      </w:r>
    </w:p>
    <w:p w:rsidR="008E634C" w:rsidRPr="00F75C80" w:rsidRDefault="008E634C" w:rsidP="008E6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C80">
        <w:rPr>
          <w:rFonts w:ascii="Times New Roman" w:hAnsi="Times New Roman" w:cs="Times New Roman"/>
          <w:sz w:val="28"/>
          <w:szCs w:val="28"/>
        </w:rPr>
        <w:t xml:space="preserve">Спасатели очередной раз призывают родителей позаботиться о безопасности своих детей, регулярно проводить  с ними профилактические беседы  об опасности тонкого льда и о ценности их здоровья и жизни. </w:t>
      </w:r>
    </w:p>
    <w:p w:rsidR="008E634C" w:rsidRPr="00F75C80" w:rsidRDefault="008E634C" w:rsidP="008E63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5C80">
        <w:rPr>
          <w:rFonts w:ascii="Times New Roman" w:hAnsi="Times New Roman" w:cs="Times New Roman"/>
          <w:sz w:val="28"/>
          <w:szCs w:val="28"/>
        </w:rPr>
        <w:t>Берегите себя и своих близких, соблюдая правила безопасности на льду!</w:t>
      </w:r>
    </w:p>
    <w:p w:rsidR="008E634C" w:rsidRDefault="008E634C" w:rsidP="008E634C">
      <w:pPr>
        <w:jc w:val="center"/>
      </w:pPr>
    </w:p>
    <w:p w:rsidR="008E634C" w:rsidRDefault="008E634C" w:rsidP="008E634C">
      <w:pPr>
        <w:jc w:val="center"/>
      </w:pPr>
      <w:bookmarkStart w:id="0" w:name="_GoBack"/>
      <w:bookmarkEnd w:id="0"/>
      <w:r>
        <w:t>(Фото 1)</w:t>
      </w:r>
    </w:p>
    <w:p w:rsidR="008E634C" w:rsidRDefault="008E634C" w:rsidP="008E634C">
      <w:pPr>
        <w:jc w:val="center"/>
      </w:pPr>
    </w:p>
    <w:p w:rsidR="008E634C" w:rsidRPr="00D61815" w:rsidRDefault="008E634C" w:rsidP="008E634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4F4F4F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F4F4F"/>
          <w:kern w:val="36"/>
          <w:sz w:val="28"/>
          <w:szCs w:val="28"/>
          <w:lang w:eastAsia="ru-RU"/>
        </w:rPr>
        <w:t xml:space="preserve">            </w:t>
      </w:r>
      <w:r w:rsidRPr="00D61815">
        <w:rPr>
          <w:rFonts w:ascii="Times New Roman" w:eastAsia="Times New Roman" w:hAnsi="Times New Roman" w:cs="Times New Roman"/>
          <w:b/>
          <w:color w:val="4F4F4F"/>
          <w:kern w:val="36"/>
          <w:sz w:val="28"/>
          <w:szCs w:val="28"/>
          <w:lang w:eastAsia="ru-RU"/>
        </w:rPr>
        <w:t>Подведены итоги районного конкурса «Школа безопасности-2025»</w:t>
      </w:r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8E634C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На базе средней школы № 2 городского поселка Шумилино состоялся районный тур республиканского ежегодного конкурса по основам безопасности жизнедеятельности «Школа безопасности-2025», в котором приняли участие ребята в 3-х возрастных категориях. </w:t>
      </w:r>
      <w:proofErr w:type="gramEnd"/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Одной из целей конкурса является повышение интереса учащихся к изучению основ безопасности жизнедеятельности, углубление теоретических знаний и практических навыков.</w:t>
      </w:r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Конкурсное испытание состояло из трех этапов.  На первом этапе ребят ждало тестирование на компьютерах, где решали тестовые ситуационные задания различной тематики. В рамках второго этапа ребята выступали по темам, которые определялись в соответствии с возрастом участников. В течение одной минуты нужно было не только рассказать, но и донести главную мысль своей темы и финального этапа, где ребята боролись на первенство.</w:t>
      </w:r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 итогам районного конкурса по праву в каждой возрастной категории первенство одержали:</w:t>
      </w:r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возрастной группе 1-4 классы 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noBreakHyphen/>
        <w:t xml:space="preserve"> </w:t>
      </w:r>
      <w:proofErr w:type="spellStart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Болохонов</w:t>
      </w:r>
      <w:proofErr w:type="spellEnd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Тимофей из </w:t>
      </w:r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ГУО </w:t>
      </w:r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«</w:t>
      </w:r>
      <w:proofErr w:type="spellStart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Кордонская</w:t>
      </w:r>
      <w:proofErr w:type="spellEnd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 xml:space="preserve"> средняя школа имени Героя Беларуси </w:t>
      </w:r>
      <w:proofErr w:type="spellStart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А.И.Дубко</w:t>
      </w:r>
      <w:proofErr w:type="spellEnd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 xml:space="preserve"> Шумилинского района»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в группе 5-8 классов – </w:t>
      </w:r>
      <w:proofErr w:type="spellStart"/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Кухарева</w:t>
      </w:r>
      <w:proofErr w:type="spellEnd"/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Ульяна из ГУО </w:t>
      </w:r>
      <w:r w:rsidRPr="00D61815">
        <w:rPr>
          <w:rFonts w:ascii="Times New Roman" w:hAnsi="Times New Roman" w:cs="Times New Roman"/>
          <w:color w:val="000080"/>
          <w:sz w:val="28"/>
          <w:szCs w:val="28"/>
        </w:rPr>
        <w:t>«</w:t>
      </w:r>
      <w:proofErr w:type="spellStart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Кордонская</w:t>
      </w:r>
      <w:proofErr w:type="spellEnd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 xml:space="preserve"> средняя школа имени Героя Беларуси </w:t>
      </w:r>
      <w:proofErr w:type="spellStart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А.И.Дубко</w:t>
      </w:r>
      <w:proofErr w:type="spellEnd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 xml:space="preserve"> Шумилинского района</w:t>
      </w:r>
      <w:r w:rsidRPr="00D61815">
        <w:rPr>
          <w:rFonts w:ascii="Times New Roman" w:hAnsi="Times New Roman" w:cs="Times New Roman"/>
          <w:color w:val="000080"/>
          <w:sz w:val="28"/>
          <w:szCs w:val="28"/>
        </w:rPr>
        <w:t>»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а в группе 9-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 xml:space="preserve">11 классов – </w:t>
      </w:r>
      <w:proofErr w:type="spellStart"/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Болохонов</w:t>
      </w:r>
      <w:proofErr w:type="spellEnd"/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Тимофей </w:t>
      </w:r>
      <w:proofErr w:type="gramStart"/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</w:t>
      </w:r>
      <w:proofErr w:type="gramEnd"/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ГУО </w:t>
      </w:r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«</w:t>
      </w:r>
      <w:proofErr w:type="spellStart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Кордонская</w:t>
      </w:r>
      <w:proofErr w:type="spellEnd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 xml:space="preserve"> средняя школа имени Героя Беларуси </w:t>
      </w:r>
      <w:proofErr w:type="spellStart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А.И.Дубко</w:t>
      </w:r>
      <w:proofErr w:type="spellEnd"/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 xml:space="preserve"> Шумилинского района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»</w:t>
      </w:r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Вторые места одержали:</w:t>
      </w:r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возрастной группе 1-4 классы – </w:t>
      </w:r>
      <w:proofErr w:type="spellStart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Мамехина</w:t>
      </w:r>
      <w:proofErr w:type="spellEnd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Ульяна из ГУО «Средняя школа № 1 им. Героя Советского Союза П.А. </w:t>
      </w:r>
      <w:proofErr w:type="spellStart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Акуционка</w:t>
      </w:r>
      <w:proofErr w:type="spellEnd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г.п. Шумилино, в группе 5-8 классов – </w:t>
      </w:r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Ткачев Александр из </w:t>
      </w:r>
      <w:r w:rsidRPr="00D61815">
        <w:rPr>
          <w:rFonts w:ascii="Times New Roman" w:hAnsi="Times New Roman" w:cs="Times New Roman"/>
          <w:color w:val="4F4F4F"/>
          <w:sz w:val="28"/>
          <w:szCs w:val="28"/>
        </w:rPr>
        <w:t xml:space="preserve">ГУО </w:t>
      </w:r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«</w:t>
      </w:r>
      <w:r w:rsidRPr="00D618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Средняя школа № 2 имени А.И. </w:t>
      </w:r>
      <w:proofErr w:type="spellStart"/>
      <w:r w:rsidRPr="00D618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Дубосарского</w:t>
      </w:r>
      <w:proofErr w:type="spellEnd"/>
      <w:r w:rsidRPr="00D618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г.п. Шумилино</w:t>
      </w:r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»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а в группе 9-11 классов – </w:t>
      </w:r>
      <w:proofErr w:type="spellStart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Пилипёнок</w:t>
      </w:r>
      <w:proofErr w:type="spellEnd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 Дарья из ГУО «Средняя школа № 1 им. Героя Советского Союза П.А. </w:t>
      </w:r>
      <w:proofErr w:type="spellStart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Акуционка</w:t>
      </w:r>
      <w:proofErr w:type="spellEnd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г.п. Шумилино»</w:t>
      </w:r>
      <w:proofErr w:type="gramEnd"/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Третьи места одержали:</w:t>
      </w:r>
    </w:p>
    <w:p w:rsidR="008E634C" w:rsidRPr="00D61815" w:rsidRDefault="008E634C" w:rsidP="008E63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- 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 возрастной группе 1-4 классы – Колесников Дмитрий из ГУО «</w:t>
      </w:r>
      <w:proofErr w:type="spellStart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Обольская</w:t>
      </w:r>
      <w:proofErr w:type="spellEnd"/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средняя школа им. Героя Советского Союза 3. М. Портновой Шумилинского района», в группе 5-8 классов – </w:t>
      </w:r>
      <w:proofErr w:type="spellStart"/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Ушал</w:t>
      </w:r>
      <w:proofErr w:type="spellEnd"/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Лейла из ГУО </w:t>
      </w:r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«</w:t>
      </w:r>
      <w:proofErr w:type="spellStart"/>
      <w:r w:rsidRPr="00D618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Обольская</w:t>
      </w:r>
      <w:proofErr w:type="spellEnd"/>
      <w:r w:rsidRPr="00D618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средняя школа им. Героя Советского Союза 3. М. Портновой Шумилинского района</w:t>
      </w:r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»</w:t>
      </w: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а в группе 9-11 классов – </w:t>
      </w:r>
      <w:r w:rsidRPr="00D618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Василевская Алеся из ГУО </w:t>
      </w:r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«</w:t>
      </w:r>
      <w:proofErr w:type="spellStart"/>
      <w:r w:rsidRPr="00D618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Никитихинская</w:t>
      </w:r>
      <w:proofErr w:type="spellEnd"/>
      <w:r w:rsidRPr="00D618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средняя школа им. Героя Советского Союза </w:t>
      </w:r>
      <w:proofErr w:type="spellStart"/>
      <w:r w:rsidRPr="00D618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Н.А.Лоскунова</w:t>
      </w:r>
      <w:proofErr w:type="spellEnd"/>
      <w:r w:rsidRPr="00D618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Шумилинского района</w:t>
      </w:r>
      <w:r w:rsidRPr="00D61815">
        <w:rPr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  <w:t>»</w:t>
      </w:r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Победители награждены дипломами и подарками от Шумилинского районного отдела по чрезвычайным ситуациям и отдела идеологической работы и по делам молодежи Шумилинского райисполкома.</w:t>
      </w:r>
    </w:p>
    <w:p w:rsidR="008E634C" w:rsidRPr="00D61815" w:rsidRDefault="008E634C" w:rsidP="008E634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D6181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Пожелаем победителям районного тура одержать победу в областном конкурсе, который пройдет 4 марта в городе Витебске.</w:t>
      </w:r>
    </w:p>
    <w:p w:rsidR="008E634C" w:rsidRDefault="008E634C" w:rsidP="008E634C">
      <w:pPr>
        <w:jc w:val="center"/>
      </w:pPr>
    </w:p>
    <w:p w:rsidR="008E634C" w:rsidRDefault="008E634C" w:rsidP="008E634C">
      <w:pPr>
        <w:jc w:val="center"/>
      </w:pPr>
      <w:r>
        <w:t xml:space="preserve">(Фото </w:t>
      </w:r>
      <w:r>
        <w:t>2</w:t>
      </w:r>
      <w:r>
        <w:t>)</w:t>
      </w:r>
    </w:p>
    <w:p w:rsidR="008E634C" w:rsidRDefault="008E634C" w:rsidP="008E634C">
      <w:pPr>
        <w:jc w:val="center"/>
      </w:pPr>
    </w:p>
    <w:p w:rsidR="008E634C" w:rsidRPr="008E634C" w:rsidRDefault="008E634C" w:rsidP="008E634C">
      <w:pPr>
        <w:spacing w:after="0" w:line="240" w:lineRule="auto"/>
        <w:ind w:left="20" w:right="20"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E63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Пожары на автотранспорте</w:t>
      </w:r>
    </w:p>
    <w:p w:rsidR="008E634C" w:rsidRPr="008E634C" w:rsidRDefault="008E634C" w:rsidP="008E634C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8E634C" w:rsidRPr="008E634C" w:rsidRDefault="008E634C" w:rsidP="008E634C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8E63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За истекший период 2025 года на территории Витебской области произошло 119 пожаров, на которых погибли 10 человек. </w:t>
      </w:r>
    </w:p>
    <w:p w:rsidR="008E634C" w:rsidRPr="008E634C" w:rsidRDefault="008E634C" w:rsidP="008E634C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63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На сегодняшний день</w:t>
      </w:r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лидирующую позицию среди причин пожаров занимает нарушение правил устройства, эксплуатации печей и других теплогенерирующих аппаратов – 34 пожара, по причине неосторожного обращение с огнем произошло 33 пожара, нарушение правил устройства, эксплуатации электросетей и электрооборудования  привело к 27 пожарам. </w:t>
      </w:r>
    </w:p>
    <w:p w:rsidR="008E634C" w:rsidRPr="008E634C" w:rsidRDefault="008E634C" w:rsidP="008E634C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Напряженной остается обстановка с пожарами автотранспорта и передвижной техники – в 2024 году на территории области было зафиксировано 100 пожаров автотранспорта, из которых 1 на территории Шумилинского района. За два месяца текущего года на территории Витебской области уже горели 13 автомобилей. </w:t>
      </w:r>
    </w:p>
    <w:p w:rsidR="008E634C" w:rsidRPr="008E634C" w:rsidRDefault="008E634C" w:rsidP="008E634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большинстве своем, причиной возгораний транспортных средств является аварийный режим работы электрооборудования. Но это не значит, что можно сбрасывать со счетов и другие причины. Так, очень внимательно следует относиться к установке газобаллонного оборудования, как и системы </w:t>
      </w:r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подогрева. Также при эксплуатации такого оборудования следует соблюдать все требования безопасности, указанные заводом-изготовителем. Еще одной из наиболее распространенных причин возгораний, является некачественная установка дополнительного электрического и отопительного оборудования (системы предпускового подогрева двигателей, такие как </w:t>
      </w:r>
      <w:proofErr w:type="spellStart"/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Webasto</w:t>
      </w:r>
      <w:proofErr w:type="spellEnd"/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Gidronik</w:t>
      </w:r>
      <w:proofErr w:type="spellEnd"/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автозапуски, сигнализации, салонные тепловентиляторы, подогревы сидений, рулевых колёс и пр.)  автомобилей. Устанавливать вышеуказанные системы необходимо в специализированных сервисных центрах, имеющих квалифицированных специалистов.</w:t>
      </w:r>
    </w:p>
    <w:p w:rsidR="008E634C" w:rsidRPr="008E634C" w:rsidRDefault="008E634C" w:rsidP="008E634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пожара в автомобиле: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вовремя проходите ТО;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никогда не заправляйтесь при включенном двигателе, не перевозите бензин в пластмассовых канистрах (пластмасса накапливает статическое напряжение, что может стать причиной возгорания бензина) и не пользуйтесь открытым огнем в непосредственной близости с легковоспламеняющимися и горючими жидкостями;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если в вашем автомобиле часто перегорают лампочки или предохранители, не ждите, а немедленно отгоните машину в сервис на осмотр электрика, возможно, это последствия короткого замыкания, из-за которого может начаться пожар;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следите за топливными шлангами вашего автомобиля – любой провод под капотом должен быть тщательно изолирован.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следите за исправностью газового оборудования, если оно установлено в вашем автомобиле - в случае появления запаха газа немедленно обращайтесь к специалисту;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 подзаряжайте </w:t>
      </w:r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аккумуляторы непосредственно на транспортных средствах;</w:t>
      </w: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r w:rsidRPr="008E63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подогревайте двигатели открытым огнем (костры, факелы, паяльные лампы),  и не пользуйтесь открытыми источниками огня для освещения.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же произошло загорание автомобиля: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остановите автомобиль и выключите двигатель и высадите из машины пассажиров, забрав документы и вещи;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поставьте машину на тормоз;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сообщите о случившемся по телефонам 101 или112;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ожидая спасателей, попробуйте ликвидировать возгорание самостоятельно. При наличии огнетушителя, приоткройте капот и вставьте в образовавшееся пространство раструб огнетушителя и попытайтесь максимально сбить пламя. Затем откройте капот и обесточьте автомобиль, сняв клеммы с аккумулятора. При этом помните, что металл уже мог нагреться. 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того, как автомобиль будет обесточен, вы можете применить для пушения возгорания подручные средства – песок, воду, снег или накинуть плотную ткань. 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огонь охватил заднюю часть машины, где находится бензобак, это быстро и как можно дальше отойдите от машины.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безопасности. Берегите себя и своих близких.</w:t>
      </w:r>
    </w:p>
    <w:p w:rsidR="008E634C" w:rsidRPr="008E634C" w:rsidRDefault="008E634C" w:rsidP="008E634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F90" w:rsidRDefault="00BD3F90"/>
    <w:sectPr w:rsidR="00BD3F90" w:rsidSect="008E63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861"/>
    <w:rsid w:val="00002BED"/>
    <w:rsid w:val="00003E38"/>
    <w:rsid w:val="000041E9"/>
    <w:rsid w:val="00004F14"/>
    <w:rsid w:val="000051C5"/>
    <w:rsid w:val="000052B9"/>
    <w:rsid w:val="00006D8F"/>
    <w:rsid w:val="0000790B"/>
    <w:rsid w:val="000109AE"/>
    <w:rsid w:val="000112E1"/>
    <w:rsid w:val="0001211D"/>
    <w:rsid w:val="00017E6A"/>
    <w:rsid w:val="00020634"/>
    <w:rsid w:val="00021CBC"/>
    <w:rsid w:val="00022EE6"/>
    <w:rsid w:val="00025260"/>
    <w:rsid w:val="00027122"/>
    <w:rsid w:val="00027AB9"/>
    <w:rsid w:val="00031A39"/>
    <w:rsid w:val="00032288"/>
    <w:rsid w:val="00032CB7"/>
    <w:rsid w:val="0003578E"/>
    <w:rsid w:val="00035DAA"/>
    <w:rsid w:val="000376FD"/>
    <w:rsid w:val="00040084"/>
    <w:rsid w:val="00040427"/>
    <w:rsid w:val="00045666"/>
    <w:rsid w:val="00047D31"/>
    <w:rsid w:val="00050274"/>
    <w:rsid w:val="000533B9"/>
    <w:rsid w:val="00054028"/>
    <w:rsid w:val="0005447E"/>
    <w:rsid w:val="000624F5"/>
    <w:rsid w:val="000637B6"/>
    <w:rsid w:val="00064F6D"/>
    <w:rsid w:val="00072778"/>
    <w:rsid w:val="00075E14"/>
    <w:rsid w:val="000770B8"/>
    <w:rsid w:val="00077B66"/>
    <w:rsid w:val="000821F5"/>
    <w:rsid w:val="00086795"/>
    <w:rsid w:val="00087DC0"/>
    <w:rsid w:val="0009104B"/>
    <w:rsid w:val="00094B2A"/>
    <w:rsid w:val="00097210"/>
    <w:rsid w:val="000A0CEA"/>
    <w:rsid w:val="000A11CC"/>
    <w:rsid w:val="000A433A"/>
    <w:rsid w:val="000A45E9"/>
    <w:rsid w:val="000A5AA5"/>
    <w:rsid w:val="000A7910"/>
    <w:rsid w:val="000B12CF"/>
    <w:rsid w:val="000B5864"/>
    <w:rsid w:val="000C3D1D"/>
    <w:rsid w:val="000C430D"/>
    <w:rsid w:val="000C4ECB"/>
    <w:rsid w:val="000C56B2"/>
    <w:rsid w:val="000C5ECB"/>
    <w:rsid w:val="000C64F6"/>
    <w:rsid w:val="000D1F30"/>
    <w:rsid w:val="000D2A5A"/>
    <w:rsid w:val="000D36BF"/>
    <w:rsid w:val="000D4E5E"/>
    <w:rsid w:val="000D57AC"/>
    <w:rsid w:val="000D66BE"/>
    <w:rsid w:val="000E0AD0"/>
    <w:rsid w:val="000E1DFE"/>
    <w:rsid w:val="000E3CF8"/>
    <w:rsid w:val="000E41C7"/>
    <w:rsid w:val="000E4235"/>
    <w:rsid w:val="000E4D99"/>
    <w:rsid w:val="000E5E07"/>
    <w:rsid w:val="000E60F0"/>
    <w:rsid w:val="000E7786"/>
    <w:rsid w:val="000F0ADC"/>
    <w:rsid w:val="000F34DA"/>
    <w:rsid w:val="000F4155"/>
    <w:rsid w:val="000F5B32"/>
    <w:rsid w:val="000F68A4"/>
    <w:rsid w:val="00100A4E"/>
    <w:rsid w:val="00100E26"/>
    <w:rsid w:val="00104B15"/>
    <w:rsid w:val="0010615B"/>
    <w:rsid w:val="00106CE7"/>
    <w:rsid w:val="001124B4"/>
    <w:rsid w:val="00112532"/>
    <w:rsid w:val="00113348"/>
    <w:rsid w:val="00113DE1"/>
    <w:rsid w:val="00115516"/>
    <w:rsid w:val="00115FEB"/>
    <w:rsid w:val="00116C99"/>
    <w:rsid w:val="00117AE0"/>
    <w:rsid w:val="00120074"/>
    <w:rsid w:val="00121D4A"/>
    <w:rsid w:val="00122ABC"/>
    <w:rsid w:val="00123128"/>
    <w:rsid w:val="0012377D"/>
    <w:rsid w:val="001243F4"/>
    <w:rsid w:val="00126072"/>
    <w:rsid w:val="00130F8F"/>
    <w:rsid w:val="001339D8"/>
    <w:rsid w:val="00133C62"/>
    <w:rsid w:val="00135BF0"/>
    <w:rsid w:val="00137102"/>
    <w:rsid w:val="0014064F"/>
    <w:rsid w:val="00142857"/>
    <w:rsid w:val="001450E6"/>
    <w:rsid w:val="001463CF"/>
    <w:rsid w:val="001465BB"/>
    <w:rsid w:val="0014764F"/>
    <w:rsid w:val="0015068E"/>
    <w:rsid w:val="00151DF5"/>
    <w:rsid w:val="0015321C"/>
    <w:rsid w:val="00154B7C"/>
    <w:rsid w:val="00157E55"/>
    <w:rsid w:val="00160EC7"/>
    <w:rsid w:val="00161B31"/>
    <w:rsid w:val="00164DB9"/>
    <w:rsid w:val="00164EE1"/>
    <w:rsid w:val="001656E9"/>
    <w:rsid w:val="001657FE"/>
    <w:rsid w:val="00170641"/>
    <w:rsid w:val="0017093D"/>
    <w:rsid w:val="00171C79"/>
    <w:rsid w:val="00171F14"/>
    <w:rsid w:val="001733E8"/>
    <w:rsid w:val="00174893"/>
    <w:rsid w:val="00177A55"/>
    <w:rsid w:val="00177D3E"/>
    <w:rsid w:val="00177E31"/>
    <w:rsid w:val="00180658"/>
    <w:rsid w:val="00181043"/>
    <w:rsid w:val="00181EE0"/>
    <w:rsid w:val="00184C64"/>
    <w:rsid w:val="0018693C"/>
    <w:rsid w:val="00190408"/>
    <w:rsid w:val="00191E06"/>
    <w:rsid w:val="00192901"/>
    <w:rsid w:val="00193839"/>
    <w:rsid w:val="001949C1"/>
    <w:rsid w:val="00194E40"/>
    <w:rsid w:val="001957C4"/>
    <w:rsid w:val="00197A8C"/>
    <w:rsid w:val="001A1190"/>
    <w:rsid w:val="001A12D6"/>
    <w:rsid w:val="001A223B"/>
    <w:rsid w:val="001A27A5"/>
    <w:rsid w:val="001A2EF0"/>
    <w:rsid w:val="001A7C5B"/>
    <w:rsid w:val="001B0064"/>
    <w:rsid w:val="001B1C79"/>
    <w:rsid w:val="001B1F7D"/>
    <w:rsid w:val="001B301C"/>
    <w:rsid w:val="001B31D0"/>
    <w:rsid w:val="001B3D6A"/>
    <w:rsid w:val="001B46E3"/>
    <w:rsid w:val="001B5546"/>
    <w:rsid w:val="001C0163"/>
    <w:rsid w:val="001C1A0E"/>
    <w:rsid w:val="001C3ACA"/>
    <w:rsid w:val="001C4704"/>
    <w:rsid w:val="001C4E16"/>
    <w:rsid w:val="001C64CB"/>
    <w:rsid w:val="001C75C1"/>
    <w:rsid w:val="001C7891"/>
    <w:rsid w:val="001D0BB8"/>
    <w:rsid w:val="001D2E6C"/>
    <w:rsid w:val="001D45B9"/>
    <w:rsid w:val="001D4A4D"/>
    <w:rsid w:val="001E09F4"/>
    <w:rsid w:val="001E35A0"/>
    <w:rsid w:val="001E67AB"/>
    <w:rsid w:val="001F1151"/>
    <w:rsid w:val="001F2123"/>
    <w:rsid w:val="001F55C9"/>
    <w:rsid w:val="001F59F7"/>
    <w:rsid w:val="001F7618"/>
    <w:rsid w:val="001F7C95"/>
    <w:rsid w:val="00200585"/>
    <w:rsid w:val="00200B0F"/>
    <w:rsid w:val="00203993"/>
    <w:rsid w:val="00204373"/>
    <w:rsid w:val="002049EB"/>
    <w:rsid w:val="00204FAA"/>
    <w:rsid w:val="00206EF7"/>
    <w:rsid w:val="00212ABD"/>
    <w:rsid w:val="00214552"/>
    <w:rsid w:val="00214A3E"/>
    <w:rsid w:val="002163B5"/>
    <w:rsid w:val="0021714A"/>
    <w:rsid w:val="0021765E"/>
    <w:rsid w:val="00217A00"/>
    <w:rsid w:val="00222EDF"/>
    <w:rsid w:val="00223140"/>
    <w:rsid w:val="00225B2D"/>
    <w:rsid w:val="002262FB"/>
    <w:rsid w:val="0022715F"/>
    <w:rsid w:val="00234095"/>
    <w:rsid w:val="0024009A"/>
    <w:rsid w:val="002400A0"/>
    <w:rsid w:val="002411EA"/>
    <w:rsid w:val="002422B0"/>
    <w:rsid w:val="00242ED9"/>
    <w:rsid w:val="002430EB"/>
    <w:rsid w:val="00243F2F"/>
    <w:rsid w:val="00245F40"/>
    <w:rsid w:val="00247460"/>
    <w:rsid w:val="0024778F"/>
    <w:rsid w:val="002520EB"/>
    <w:rsid w:val="002520F7"/>
    <w:rsid w:val="00252F8F"/>
    <w:rsid w:val="00253146"/>
    <w:rsid w:val="00254135"/>
    <w:rsid w:val="00256860"/>
    <w:rsid w:val="00261E05"/>
    <w:rsid w:val="00262091"/>
    <w:rsid w:val="00262639"/>
    <w:rsid w:val="00262746"/>
    <w:rsid w:val="0026355E"/>
    <w:rsid w:val="00264FB8"/>
    <w:rsid w:val="00265964"/>
    <w:rsid w:val="00267FEF"/>
    <w:rsid w:val="00274638"/>
    <w:rsid w:val="002746B7"/>
    <w:rsid w:val="002748C6"/>
    <w:rsid w:val="00275742"/>
    <w:rsid w:val="00275A7A"/>
    <w:rsid w:val="002775E4"/>
    <w:rsid w:val="002834C4"/>
    <w:rsid w:val="00290A53"/>
    <w:rsid w:val="0029256E"/>
    <w:rsid w:val="0029278D"/>
    <w:rsid w:val="0029290A"/>
    <w:rsid w:val="00292A64"/>
    <w:rsid w:val="00292E77"/>
    <w:rsid w:val="00293BD6"/>
    <w:rsid w:val="00293D54"/>
    <w:rsid w:val="00294A5A"/>
    <w:rsid w:val="00294CA3"/>
    <w:rsid w:val="00297609"/>
    <w:rsid w:val="002A1666"/>
    <w:rsid w:val="002A3E4D"/>
    <w:rsid w:val="002A3EB4"/>
    <w:rsid w:val="002A41A2"/>
    <w:rsid w:val="002A5093"/>
    <w:rsid w:val="002A5A92"/>
    <w:rsid w:val="002B40F5"/>
    <w:rsid w:val="002B4439"/>
    <w:rsid w:val="002B4889"/>
    <w:rsid w:val="002B5F17"/>
    <w:rsid w:val="002C019E"/>
    <w:rsid w:val="002C127B"/>
    <w:rsid w:val="002C2702"/>
    <w:rsid w:val="002C3706"/>
    <w:rsid w:val="002C7D0F"/>
    <w:rsid w:val="002D4909"/>
    <w:rsid w:val="002D5422"/>
    <w:rsid w:val="002D7BA1"/>
    <w:rsid w:val="002E0D5A"/>
    <w:rsid w:val="002E2E34"/>
    <w:rsid w:val="002E4E7A"/>
    <w:rsid w:val="002E5EDE"/>
    <w:rsid w:val="002E71E5"/>
    <w:rsid w:val="002E7D74"/>
    <w:rsid w:val="002F0C83"/>
    <w:rsid w:val="002F3496"/>
    <w:rsid w:val="002F3578"/>
    <w:rsid w:val="002F3A80"/>
    <w:rsid w:val="002F4A68"/>
    <w:rsid w:val="003013EC"/>
    <w:rsid w:val="00302A67"/>
    <w:rsid w:val="00302F9C"/>
    <w:rsid w:val="0030339C"/>
    <w:rsid w:val="00307234"/>
    <w:rsid w:val="00307609"/>
    <w:rsid w:val="00307D0A"/>
    <w:rsid w:val="00312BE4"/>
    <w:rsid w:val="00313385"/>
    <w:rsid w:val="003138F9"/>
    <w:rsid w:val="003144EB"/>
    <w:rsid w:val="003157F5"/>
    <w:rsid w:val="003169D1"/>
    <w:rsid w:val="0031786C"/>
    <w:rsid w:val="00320D1E"/>
    <w:rsid w:val="00321038"/>
    <w:rsid w:val="00321418"/>
    <w:rsid w:val="0032176C"/>
    <w:rsid w:val="00321CA7"/>
    <w:rsid w:val="00324D6B"/>
    <w:rsid w:val="003254B8"/>
    <w:rsid w:val="003312A0"/>
    <w:rsid w:val="00331555"/>
    <w:rsid w:val="003327D4"/>
    <w:rsid w:val="00332E5B"/>
    <w:rsid w:val="00334320"/>
    <w:rsid w:val="0033530C"/>
    <w:rsid w:val="00336B68"/>
    <w:rsid w:val="003400D6"/>
    <w:rsid w:val="00341F60"/>
    <w:rsid w:val="00341F96"/>
    <w:rsid w:val="00342002"/>
    <w:rsid w:val="003453ED"/>
    <w:rsid w:val="00350F65"/>
    <w:rsid w:val="0035157C"/>
    <w:rsid w:val="00351DAC"/>
    <w:rsid w:val="0035242E"/>
    <w:rsid w:val="003529D2"/>
    <w:rsid w:val="0035742A"/>
    <w:rsid w:val="003579F2"/>
    <w:rsid w:val="00360F68"/>
    <w:rsid w:val="00361169"/>
    <w:rsid w:val="00361622"/>
    <w:rsid w:val="00361C71"/>
    <w:rsid w:val="00361EFF"/>
    <w:rsid w:val="0036354A"/>
    <w:rsid w:val="003660A4"/>
    <w:rsid w:val="00366AE1"/>
    <w:rsid w:val="0036758E"/>
    <w:rsid w:val="00367809"/>
    <w:rsid w:val="003700F3"/>
    <w:rsid w:val="00373F9E"/>
    <w:rsid w:val="0037555C"/>
    <w:rsid w:val="00375835"/>
    <w:rsid w:val="00375C93"/>
    <w:rsid w:val="0038152E"/>
    <w:rsid w:val="00381B84"/>
    <w:rsid w:val="00382F26"/>
    <w:rsid w:val="003845A6"/>
    <w:rsid w:val="00384EFD"/>
    <w:rsid w:val="00385229"/>
    <w:rsid w:val="00385E33"/>
    <w:rsid w:val="0039025A"/>
    <w:rsid w:val="00391879"/>
    <w:rsid w:val="00391985"/>
    <w:rsid w:val="003924A5"/>
    <w:rsid w:val="00393009"/>
    <w:rsid w:val="0039344E"/>
    <w:rsid w:val="003A0401"/>
    <w:rsid w:val="003A06AD"/>
    <w:rsid w:val="003A095C"/>
    <w:rsid w:val="003A1294"/>
    <w:rsid w:val="003A4E77"/>
    <w:rsid w:val="003A5607"/>
    <w:rsid w:val="003A5DAF"/>
    <w:rsid w:val="003B3ACA"/>
    <w:rsid w:val="003B451F"/>
    <w:rsid w:val="003B723B"/>
    <w:rsid w:val="003B7EFE"/>
    <w:rsid w:val="003C0633"/>
    <w:rsid w:val="003C248B"/>
    <w:rsid w:val="003C2817"/>
    <w:rsid w:val="003C624E"/>
    <w:rsid w:val="003C71AE"/>
    <w:rsid w:val="003C7823"/>
    <w:rsid w:val="003C7C6C"/>
    <w:rsid w:val="003D0B8A"/>
    <w:rsid w:val="003D2CF4"/>
    <w:rsid w:val="003D5AAE"/>
    <w:rsid w:val="003D648F"/>
    <w:rsid w:val="003D6502"/>
    <w:rsid w:val="003D7DF8"/>
    <w:rsid w:val="003E0597"/>
    <w:rsid w:val="003E473A"/>
    <w:rsid w:val="003E5088"/>
    <w:rsid w:val="003E5B9B"/>
    <w:rsid w:val="003E5E8E"/>
    <w:rsid w:val="003E7355"/>
    <w:rsid w:val="003F0E86"/>
    <w:rsid w:val="003F1118"/>
    <w:rsid w:val="003F1340"/>
    <w:rsid w:val="003F3A5C"/>
    <w:rsid w:val="003F589E"/>
    <w:rsid w:val="00401C28"/>
    <w:rsid w:val="00402AEB"/>
    <w:rsid w:val="00406E62"/>
    <w:rsid w:val="00411344"/>
    <w:rsid w:val="00412486"/>
    <w:rsid w:val="004148A8"/>
    <w:rsid w:val="0041496A"/>
    <w:rsid w:val="004165EB"/>
    <w:rsid w:val="0042171E"/>
    <w:rsid w:val="0042281E"/>
    <w:rsid w:val="00423E1D"/>
    <w:rsid w:val="004248DA"/>
    <w:rsid w:val="0042570E"/>
    <w:rsid w:val="00425C58"/>
    <w:rsid w:val="00425E6A"/>
    <w:rsid w:val="00427454"/>
    <w:rsid w:val="00432F79"/>
    <w:rsid w:val="00435816"/>
    <w:rsid w:val="00435A96"/>
    <w:rsid w:val="00435F76"/>
    <w:rsid w:val="004367D9"/>
    <w:rsid w:val="004412B8"/>
    <w:rsid w:val="004415AE"/>
    <w:rsid w:val="004433B4"/>
    <w:rsid w:val="0044361F"/>
    <w:rsid w:val="0044583C"/>
    <w:rsid w:val="004459DC"/>
    <w:rsid w:val="00445D19"/>
    <w:rsid w:val="00447C1D"/>
    <w:rsid w:val="0045159F"/>
    <w:rsid w:val="004517FE"/>
    <w:rsid w:val="004518E5"/>
    <w:rsid w:val="004537E2"/>
    <w:rsid w:val="00453F69"/>
    <w:rsid w:val="0045421B"/>
    <w:rsid w:val="00460F0B"/>
    <w:rsid w:val="004611BA"/>
    <w:rsid w:val="0046299B"/>
    <w:rsid w:val="00462B04"/>
    <w:rsid w:val="00464A0C"/>
    <w:rsid w:val="0046524E"/>
    <w:rsid w:val="00466DBF"/>
    <w:rsid w:val="00467583"/>
    <w:rsid w:val="00467AC2"/>
    <w:rsid w:val="00471A23"/>
    <w:rsid w:val="00472A31"/>
    <w:rsid w:val="0047301A"/>
    <w:rsid w:val="00473217"/>
    <w:rsid w:val="00473F67"/>
    <w:rsid w:val="00474DD2"/>
    <w:rsid w:val="00476B80"/>
    <w:rsid w:val="00476C16"/>
    <w:rsid w:val="00477247"/>
    <w:rsid w:val="004815CB"/>
    <w:rsid w:val="0048189B"/>
    <w:rsid w:val="004828AC"/>
    <w:rsid w:val="00482ABE"/>
    <w:rsid w:val="00483024"/>
    <w:rsid w:val="00485DD4"/>
    <w:rsid w:val="00486E5D"/>
    <w:rsid w:val="00487FC8"/>
    <w:rsid w:val="004902CE"/>
    <w:rsid w:val="00490668"/>
    <w:rsid w:val="00494439"/>
    <w:rsid w:val="00494444"/>
    <w:rsid w:val="00496ADD"/>
    <w:rsid w:val="00497507"/>
    <w:rsid w:val="004A1DE2"/>
    <w:rsid w:val="004A3811"/>
    <w:rsid w:val="004A60AA"/>
    <w:rsid w:val="004A6D2F"/>
    <w:rsid w:val="004B132B"/>
    <w:rsid w:val="004B1D4B"/>
    <w:rsid w:val="004B383F"/>
    <w:rsid w:val="004B40A8"/>
    <w:rsid w:val="004B64C8"/>
    <w:rsid w:val="004C13A6"/>
    <w:rsid w:val="004C1A7F"/>
    <w:rsid w:val="004C2629"/>
    <w:rsid w:val="004C3BC3"/>
    <w:rsid w:val="004C5668"/>
    <w:rsid w:val="004C59CC"/>
    <w:rsid w:val="004C7522"/>
    <w:rsid w:val="004C7525"/>
    <w:rsid w:val="004D3E10"/>
    <w:rsid w:val="004D48A8"/>
    <w:rsid w:val="004D5CCF"/>
    <w:rsid w:val="004E0795"/>
    <w:rsid w:val="004E0A1D"/>
    <w:rsid w:val="004E1CA3"/>
    <w:rsid w:val="004E1FF0"/>
    <w:rsid w:val="004E25DD"/>
    <w:rsid w:val="004E2AFA"/>
    <w:rsid w:val="004E4D80"/>
    <w:rsid w:val="004E592E"/>
    <w:rsid w:val="004E5A5D"/>
    <w:rsid w:val="004E5D57"/>
    <w:rsid w:val="004E64FD"/>
    <w:rsid w:val="004E6508"/>
    <w:rsid w:val="004E6A72"/>
    <w:rsid w:val="004E6DBC"/>
    <w:rsid w:val="004E78ED"/>
    <w:rsid w:val="004E7D32"/>
    <w:rsid w:val="004F13FA"/>
    <w:rsid w:val="004F182D"/>
    <w:rsid w:val="004F1A95"/>
    <w:rsid w:val="004F1CFC"/>
    <w:rsid w:val="004F31B7"/>
    <w:rsid w:val="004F33F5"/>
    <w:rsid w:val="004F3A4F"/>
    <w:rsid w:val="004F4435"/>
    <w:rsid w:val="004F4731"/>
    <w:rsid w:val="004F4C9D"/>
    <w:rsid w:val="004F5121"/>
    <w:rsid w:val="00500242"/>
    <w:rsid w:val="00500402"/>
    <w:rsid w:val="0050196E"/>
    <w:rsid w:val="005028DD"/>
    <w:rsid w:val="0050416C"/>
    <w:rsid w:val="00512168"/>
    <w:rsid w:val="00513889"/>
    <w:rsid w:val="00513F3F"/>
    <w:rsid w:val="00514C01"/>
    <w:rsid w:val="005165D1"/>
    <w:rsid w:val="00517352"/>
    <w:rsid w:val="00517E76"/>
    <w:rsid w:val="00520BE0"/>
    <w:rsid w:val="00521F9F"/>
    <w:rsid w:val="00523396"/>
    <w:rsid w:val="00523DAD"/>
    <w:rsid w:val="00524150"/>
    <w:rsid w:val="00524282"/>
    <w:rsid w:val="0052442B"/>
    <w:rsid w:val="00524D64"/>
    <w:rsid w:val="00524D95"/>
    <w:rsid w:val="00524FF9"/>
    <w:rsid w:val="0052528C"/>
    <w:rsid w:val="00525674"/>
    <w:rsid w:val="005272B9"/>
    <w:rsid w:val="005319C7"/>
    <w:rsid w:val="00533E11"/>
    <w:rsid w:val="005343C3"/>
    <w:rsid w:val="00535023"/>
    <w:rsid w:val="00536286"/>
    <w:rsid w:val="005378F3"/>
    <w:rsid w:val="005432F6"/>
    <w:rsid w:val="00547763"/>
    <w:rsid w:val="00547C11"/>
    <w:rsid w:val="005511C4"/>
    <w:rsid w:val="0055123E"/>
    <w:rsid w:val="0055231D"/>
    <w:rsid w:val="005548FA"/>
    <w:rsid w:val="00560061"/>
    <w:rsid w:val="005600EF"/>
    <w:rsid w:val="00560AD9"/>
    <w:rsid w:val="00565170"/>
    <w:rsid w:val="00571144"/>
    <w:rsid w:val="005712B1"/>
    <w:rsid w:val="005724B6"/>
    <w:rsid w:val="005745B6"/>
    <w:rsid w:val="00575038"/>
    <w:rsid w:val="0057517D"/>
    <w:rsid w:val="005760D2"/>
    <w:rsid w:val="00576765"/>
    <w:rsid w:val="0058231C"/>
    <w:rsid w:val="005842E8"/>
    <w:rsid w:val="00584CD9"/>
    <w:rsid w:val="00584CDE"/>
    <w:rsid w:val="00586E48"/>
    <w:rsid w:val="005904EA"/>
    <w:rsid w:val="00591002"/>
    <w:rsid w:val="00591825"/>
    <w:rsid w:val="00593048"/>
    <w:rsid w:val="00593D75"/>
    <w:rsid w:val="00594C65"/>
    <w:rsid w:val="005A0D68"/>
    <w:rsid w:val="005A1AF2"/>
    <w:rsid w:val="005A1BE4"/>
    <w:rsid w:val="005A5AD7"/>
    <w:rsid w:val="005A7C49"/>
    <w:rsid w:val="005B335D"/>
    <w:rsid w:val="005B3FA5"/>
    <w:rsid w:val="005B53F8"/>
    <w:rsid w:val="005B54C2"/>
    <w:rsid w:val="005B569A"/>
    <w:rsid w:val="005B56DE"/>
    <w:rsid w:val="005C2AC8"/>
    <w:rsid w:val="005C5826"/>
    <w:rsid w:val="005C635F"/>
    <w:rsid w:val="005D0656"/>
    <w:rsid w:val="005D076D"/>
    <w:rsid w:val="005D27CA"/>
    <w:rsid w:val="005D4AD3"/>
    <w:rsid w:val="005D4B5D"/>
    <w:rsid w:val="005D66EB"/>
    <w:rsid w:val="005D68F4"/>
    <w:rsid w:val="005E0DCE"/>
    <w:rsid w:val="005E1867"/>
    <w:rsid w:val="005E24AA"/>
    <w:rsid w:val="005E2661"/>
    <w:rsid w:val="005E3421"/>
    <w:rsid w:val="005E37BE"/>
    <w:rsid w:val="005E5939"/>
    <w:rsid w:val="005E687F"/>
    <w:rsid w:val="005F34AB"/>
    <w:rsid w:val="005F3D03"/>
    <w:rsid w:val="005F4FD9"/>
    <w:rsid w:val="005F50B6"/>
    <w:rsid w:val="00600C87"/>
    <w:rsid w:val="006027E7"/>
    <w:rsid w:val="006032B2"/>
    <w:rsid w:val="00603FF5"/>
    <w:rsid w:val="0060477B"/>
    <w:rsid w:val="00605E30"/>
    <w:rsid w:val="006066C4"/>
    <w:rsid w:val="0061036E"/>
    <w:rsid w:val="00611845"/>
    <w:rsid w:val="00612B33"/>
    <w:rsid w:val="00612B7D"/>
    <w:rsid w:val="00612F44"/>
    <w:rsid w:val="006136E8"/>
    <w:rsid w:val="006172BF"/>
    <w:rsid w:val="006203A8"/>
    <w:rsid w:val="00620936"/>
    <w:rsid w:val="00620A0E"/>
    <w:rsid w:val="00622F3D"/>
    <w:rsid w:val="006258DF"/>
    <w:rsid w:val="00626160"/>
    <w:rsid w:val="00626D7A"/>
    <w:rsid w:val="0062750D"/>
    <w:rsid w:val="00627C10"/>
    <w:rsid w:val="00632D2D"/>
    <w:rsid w:val="00633DC2"/>
    <w:rsid w:val="00634884"/>
    <w:rsid w:val="00636778"/>
    <w:rsid w:val="00637123"/>
    <w:rsid w:val="006371F2"/>
    <w:rsid w:val="00641E33"/>
    <w:rsid w:val="006430E5"/>
    <w:rsid w:val="006436DD"/>
    <w:rsid w:val="00643C6A"/>
    <w:rsid w:val="00646ADF"/>
    <w:rsid w:val="00646F05"/>
    <w:rsid w:val="00650B07"/>
    <w:rsid w:val="00653857"/>
    <w:rsid w:val="00653870"/>
    <w:rsid w:val="00664554"/>
    <w:rsid w:val="00664FD2"/>
    <w:rsid w:val="00666CE8"/>
    <w:rsid w:val="00670137"/>
    <w:rsid w:val="00671AB3"/>
    <w:rsid w:val="0067226B"/>
    <w:rsid w:val="0067247F"/>
    <w:rsid w:val="00672D8C"/>
    <w:rsid w:val="00672FD9"/>
    <w:rsid w:val="00680477"/>
    <w:rsid w:val="0068124B"/>
    <w:rsid w:val="00681DBE"/>
    <w:rsid w:val="00682C12"/>
    <w:rsid w:val="00683065"/>
    <w:rsid w:val="00683BDC"/>
    <w:rsid w:val="006851D3"/>
    <w:rsid w:val="00685C95"/>
    <w:rsid w:val="00686495"/>
    <w:rsid w:val="0068782E"/>
    <w:rsid w:val="006906E6"/>
    <w:rsid w:val="00691305"/>
    <w:rsid w:val="00691527"/>
    <w:rsid w:val="00692A64"/>
    <w:rsid w:val="0069393D"/>
    <w:rsid w:val="00694222"/>
    <w:rsid w:val="00694FC8"/>
    <w:rsid w:val="00696278"/>
    <w:rsid w:val="0069790A"/>
    <w:rsid w:val="00697B46"/>
    <w:rsid w:val="006A0A38"/>
    <w:rsid w:val="006A4515"/>
    <w:rsid w:val="006B1A5E"/>
    <w:rsid w:val="006B2383"/>
    <w:rsid w:val="006B4615"/>
    <w:rsid w:val="006C2ABE"/>
    <w:rsid w:val="006C2C80"/>
    <w:rsid w:val="006C683C"/>
    <w:rsid w:val="006C6960"/>
    <w:rsid w:val="006C69EB"/>
    <w:rsid w:val="006C7D48"/>
    <w:rsid w:val="006D0595"/>
    <w:rsid w:val="006D0945"/>
    <w:rsid w:val="006D09EC"/>
    <w:rsid w:val="006D145C"/>
    <w:rsid w:val="006D435F"/>
    <w:rsid w:val="006D53E3"/>
    <w:rsid w:val="006D5D45"/>
    <w:rsid w:val="006E00D2"/>
    <w:rsid w:val="006E2354"/>
    <w:rsid w:val="006E532F"/>
    <w:rsid w:val="006E6C8B"/>
    <w:rsid w:val="006E7808"/>
    <w:rsid w:val="006E78BC"/>
    <w:rsid w:val="006F5A10"/>
    <w:rsid w:val="006F5A96"/>
    <w:rsid w:val="006F5CBA"/>
    <w:rsid w:val="006F6FB0"/>
    <w:rsid w:val="007000FC"/>
    <w:rsid w:val="007017E4"/>
    <w:rsid w:val="00701F91"/>
    <w:rsid w:val="0070231F"/>
    <w:rsid w:val="00702D57"/>
    <w:rsid w:val="00703F30"/>
    <w:rsid w:val="00706E9C"/>
    <w:rsid w:val="00707570"/>
    <w:rsid w:val="007126F3"/>
    <w:rsid w:val="007131B9"/>
    <w:rsid w:val="00714BB9"/>
    <w:rsid w:val="00715A3C"/>
    <w:rsid w:val="00715EAF"/>
    <w:rsid w:val="00720C2D"/>
    <w:rsid w:val="007214C8"/>
    <w:rsid w:val="00721E06"/>
    <w:rsid w:val="00722F3D"/>
    <w:rsid w:val="00723802"/>
    <w:rsid w:val="0072397C"/>
    <w:rsid w:val="00724693"/>
    <w:rsid w:val="00724E97"/>
    <w:rsid w:val="007272FA"/>
    <w:rsid w:val="0073359A"/>
    <w:rsid w:val="0074151B"/>
    <w:rsid w:val="007442F0"/>
    <w:rsid w:val="0074511A"/>
    <w:rsid w:val="00746F50"/>
    <w:rsid w:val="00747EF9"/>
    <w:rsid w:val="00751CA4"/>
    <w:rsid w:val="00751D8B"/>
    <w:rsid w:val="00752E78"/>
    <w:rsid w:val="00754818"/>
    <w:rsid w:val="00755039"/>
    <w:rsid w:val="007551FD"/>
    <w:rsid w:val="00755659"/>
    <w:rsid w:val="007578B6"/>
    <w:rsid w:val="00757AAF"/>
    <w:rsid w:val="00760736"/>
    <w:rsid w:val="007611AD"/>
    <w:rsid w:val="0076136E"/>
    <w:rsid w:val="00761C4A"/>
    <w:rsid w:val="00762E06"/>
    <w:rsid w:val="0076578C"/>
    <w:rsid w:val="007659F0"/>
    <w:rsid w:val="007663A1"/>
    <w:rsid w:val="0076642D"/>
    <w:rsid w:val="00766EA2"/>
    <w:rsid w:val="0076774B"/>
    <w:rsid w:val="00770504"/>
    <w:rsid w:val="0077055C"/>
    <w:rsid w:val="00770ECC"/>
    <w:rsid w:val="00771F01"/>
    <w:rsid w:val="00772B43"/>
    <w:rsid w:val="00773304"/>
    <w:rsid w:val="0077339F"/>
    <w:rsid w:val="00774581"/>
    <w:rsid w:val="007812B8"/>
    <w:rsid w:val="007848C9"/>
    <w:rsid w:val="00785A14"/>
    <w:rsid w:val="00786F8E"/>
    <w:rsid w:val="00787F35"/>
    <w:rsid w:val="007910E4"/>
    <w:rsid w:val="007928F4"/>
    <w:rsid w:val="00792D88"/>
    <w:rsid w:val="007936DD"/>
    <w:rsid w:val="00793854"/>
    <w:rsid w:val="0079453E"/>
    <w:rsid w:val="00794550"/>
    <w:rsid w:val="007945D4"/>
    <w:rsid w:val="00794984"/>
    <w:rsid w:val="00794C02"/>
    <w:rsid w:val="00797AA7"/>
    <w:rsid w:val="007A0560"/>
    <w:rsid w:val="007A1931"/>
    <w:rsid w:val="007A3103"/>
    <w:rsid w:val="007A3389"/>
    <w:rsid w:val="007A463B"/>
    <w:rsid w:val="007A56BC"/>
    <w:rsid w:val="007A7066"/>
    <w:rsid w:val="007A7ED1"/>
    <w:rsid w:val="007B049D"/>
    <w:rsid w:val="007B04A0"/>
    <w:rsid w:val="007B1626"/>
    <w:rsid w:val="007B489A"/>
    <w:rsid w:val="007B533A"/>
    <w:rsid w:val="007B5E14"/>
    <w:rsid w:val="007B6037"/>
    <w:rsid w:val="007B6764"/>
    <w:rsid w:val="007C26DE"/>
    <w:rsid w:val="007C2E15"/>
    <w:rsid w:val="007C51B7"/>
    <w:rsid w:val="007C5DB6"/>
    <w:rsid w:val="007C60FE"/>
    <w:rsid w:val="007C69C0"/>
    <w:rsid w:val="007C796E"/>
    <w:rsid w:val="007C7BAB"/>
    <w:rsid w:val="007D1290"/>
    <w:rsid w:val="007D16C1"/>
    <w:rsid w:val="007D16EF"/>
    <w:rsid w:val="007D222A"/>
    <w:rsid w:val="007D4C92"/>
    <w:rsid w:val="007D5526"/>
    <w:rsid w:val="007E0B51"/>
    <w:rsid w:val="007E237C"/>
    <w:rsid w:val="007E5BAB"/>
    <w:rsid w:val="007E7056"/>
    <w:rsid w:val="007F1011"/>
    <w:rsid w:val="007F3385"/>
    <w:rsid w:val="007F3712"/>
    <w:rsid w:val="007F3CC9"/>
    <w:rsid w:val="007F577D"/>
    <w:rsid w:val="007F5DA8"/>
    <w:rsid w:val="007F61AA"/>
    <w:rsid w:val="007F71C1"/>
    <w:rsid w:val="007F75E3"/>
    <w:rsid w:val="0080192A"/>
    <w:rsid w:val="008025D2"/>
    <w:rsid w:val="008031CB"/>
    <w:rsid w:val="00803F68"/>
    <w:rsid w:val="00804702"/>
    <w:rsid w:val="00806694"/>
    <w:rsid w:val="00806EB2"/>
    <w:rsid w:val="00807E27"/>
    <w:rsid w:val="0081615A"/>
    <w:rsid w:val="00816381"/>
    <w:rsid w:val="008169BB"/>
    <w:rsid w:val="008231C6"/>
    <w:rsid w:val="0082342C"/>
    <w:rsid w:val="0082699F"/>
    <w:rsid w:val="00827C0C"/>
    <w:rsid w:val="00827EA8"/>
    <w:rsid w:val="00827EC1"/>
    <w:rsid w:val="00831989"/>
    <w:rsid w:val="008325BD"/>
    <w:rsid w:val="00832A50"/>
    <w:rsid w:val="00833A18"/>
    <w:rsid w:val="008355A4"/>
    <w:rsid w:val="00835FB4"/>
    <w:rsid w:val="008409BC"/>
    <w:rsid w:val="00841D39"/>
    <w:rsid w:val="008422FA"/>
    <w:rsid w:val="008436EC"/>
    <w:rsid w:val="00844DAD"/>
    <w:rsid w:val="00844F05"/>
    <w:rsid w:val="0085009A"/>
    <w:rsid w:val="00850407"/>
    <w:rsid w:val="00851947"/>
    <w:rsid w:val="008526B0"/>
    <w:rsid w:val="00852AD0"/>
    <w:rsid w:val="008554D8"/>
    <w:rsid w:val="008564CE"/>
    <w:rsid w:val="0086670D"/>
    <w:rsid w:val="008670AE"/>
    <w:rsid w:val="0087064D"/>
    <w:rsid w:val="00870790"/>
    <w:rsid w:val="00870947"/>
    <w:rsid w:val="00870F57"/>
    <w:rsid w:val="00875C1D"/>
    <w:rsid w:val="008767DC"/>
    <w:rsid w:val="00877715"/>
    <w:rsid w:val="008802A1"/>
    <w:rsid w:val="00882743"/>
    <w:rsid w:val="00885122"/>
    <w:rsid w:val="0088617D"/>
    <w:rsid w:val="008920ED"/>
    <w:rsid w:val="008A2E4D"/>
    <w:rsid w:val="008A311A"/>
    <w:rsid w:val="008A361C"/>
    <w:rsid w:val="008A45EF"/>
    <w:rsid w:val="008A5D41"/>
    <w:rsid w:val="008A6B6F"/>
    <w:rsid w:val="008A783F"/>
    <w:rsid w:val="008B11F7"/>
    <w:rsid w:val="008B1692"/>
    <w:rsid w:val="008B1F9D"/>
    <w:rsid w:val="008B2638"/>
    <w:rsid w:val="008B36DA"/>
    <w:rsid w:val="008B464B"/>
    <w:rsid w:val="008B4FED"/>
    <w:rsid w:val="008C0AD7"/>
    <w:rsid w:val="008C2357"/>
    <w:rsid w:val="008C3CBB"/>
    <w:rsid w:val="008C57D3"/>
    <w:rsid w:val="008C61F8"/>
    <w:rsid w:val="008D0CA3"/>
    <w:rsid w:val="008D1977"/>
    <w:rsid w:val="008D4A63"/>
    <w:rsid w:val="008E0273"/>
    <w:rsid w:val="008E135F"/>
    <w:rsid w:val="008E60B4"/>
    <w:rsid w:val="008E634C"/>
    <w:rsid w:val="008F041E"/>
    <w:rsid w:val="008F162C"/>
    <w:rsid w:val="008F2247"/>
    <w:rsid w:val="008F4577"/>
    <w:rsid w:val="008F5669"/>
    <w:rsid w:val="008F5E29"/>
    <w:rsid w:val="008F76C1"/>
    <w:rsid w:val="00900811"/>
    <w:rsid w:val="00900A0B"/>
    <w:rsid w:val="00901A0A"/>
    <w:rsid w:val="00902C9D"/>
    <w:rsid w:val="0090306B"/>
    <w:rsid w:val="00903B89"/>
    <w:rsid w:val="00903FC1"/>
    <w:rsid w:val="00904751"/>
    <w:rsid w:val="009049C3"/>
    <w:rsid w:val="009060E1"/>
    <w:rsid w:val="009065E7"/>
    <w:rsid w:val="00907301"/>
    <w:rsid w:val="00907AB0"/>
    <w:rsid w:val="009115BD"/>
    <w:rsid w:val="0091207D"/>
    <w:rsid w:val="00912649"/>
    <w:rsid w:val="00915393"/>
    <w:rsid w:val="00917266"/>
    <w:rsid w:val="009174C9"/>
    <w:rsid w:val="00920D2E"/>
    <w:rsid w:val="009346DC"/>
    <w:rsid w:val="00935A2E"/>
    <w:rsid w:val="00937118"/>
    <w:rsid w:val="00946F1E"/>
    <w:rsid w:val="0095075F"/>
    <w:rsid w:val="009527EE"/>
    <w:rsid w:val="00952C04"/>
    <w:rsid w:val="0095313E"/>
    <w:rsid w:val="0095345E"/>
    <w:rsid w:val="00953503"/>
    <w:rsid w:val="00955C80"/>
    <w:rsid w:val="009569D1"/>
    <w:rsid w:val="00960F48"/>
    <w:rsid w:val="009612F2"/>
    <w:rsid w:val="0096283E"/>
    <w:rsid w:val="00962B90"/>
    <w:rsid w:val="00963CD7"/>
    <w:rsid w:val="009655C1"/>
    <w:rsid w:val="0096594E"/>
    <w:rsid w:val="00966701"/>
    <w:rsid w:val="00966A05"/>
    <w:rsid w:val="00972265"/>
    <w:rsid w:val="00976144"/>
    <w:rsid w:val="00977851"/>
    <w:rsid w:val="00981D29"/>
    <w:rsid w:val="00982ACE"/>
    <w:rsid w:val="00983239"/>
    <w:rsid w:val="009842E7"/>
    <w:rsid w:val="0098648A"/>
    <w:rsid w:val="00990C3E"/>
    <w:rsid w:val="009913B6"/>
    <w:rsid w:val="009934A5"/>
    <w:rsid w:val="009937E3"/>
    <w:rsid w:val="00994146"/>
    <w:rsid w:val="009949DF"/>
    <w:rsid w:val="009950DA"/>
    <w:rsid w:val="009A00A1"/>
    <w:rsid w:val="009A08B4"/>
    <w:rsid w:val="009A1A08"/>
    <w:rsid w:val="009A1D77"/>
    <w:rsid w:val="009A1FB7"/>
    <w:rsid w:val="009A2D44"/>
    <w:rsid w:val="009A2E6D"/>
    <w:rsid w:val="009A4BD5"/>
    <w:rsid w:val="009B21BF"/>
    <w:rsid w:val="009B3689"/>
    <w:rsid w:val="009B3AD0"/>
    <w:rsid w:val="009B7334"/>
    <w:rsid w:val="009C12B8"/>
    <w:rsid w:val="009C1D8F"/>
    <w:rsid w:val="009C2091"/>
    <w:rsid w:val="009C500D"/>
    <w:rsid w:val="009C5987"/>
    <w:rsid w:val="009C6A0C"/>
    <w:rsid w:val="009C73C3"/>
    <w:rsid w:val="009C7A90"/>
    <w:rsid w:val="009D0588"/>
    <w:rsid w:val="009D180D"/>
    <w:rsid w:val="009D209D"/>
    <w:rsid w:val="009D43C3"/>
    <w:rsid w:val="009D4DF3"/>
    <w:rsid w:val="009D4F9B"/>
    <w:rsid w:val="009D7781"/>
    <w:rsid w:val="009D78BF"/>
    <w:rsid w:val="009E02CC"/>
    <w:rsid w:val="009E055F"/>
    <w:rsid w:val="009E060A"/>
    <w:rsid w:val="009E0EDA"/>
    <w:rsid w:val="009E2B8C"/>
    <w:rsid w:val="009E3EA3"/>
    <w:rsid w:val="009E4DD1"/>
    <w:rsid w:val="009E6B62"/>
    <w:rsid w:val="009F1421"/>
    <w:rsid w:val="009F2A65"/>
    <w:rsid w:val="009F6818"/>
    <w:rsid w:val="009F6C13"/>
    <w:rsid w:val="009F6DE6"/>
    <w:rsid w:val="00A00946"/>
    <w:rsid w:val="00A04E27"/>
    <w:rsid w:val="00A0593E"/>
    <w:rsid w:val="00A1111F"/>
    <w:rsid w:val="00A1174B"/>
    <w:rsid w:val="00A12E9C"/>
    <w:rsid w:val="00A12FF7"/>
    <w:rsid w:val="00A15687"/>
    <w:rsid w:val="00A15F10"/>
    <w:rsid w:val="00A16AC9"/>
    <w:rsid w:val="00A17319"/>
    <w:rsid w:val="00A17824"/>
    <w:rsid w:val="00A20DB2"/>
    <w:rsid w:val="00A22583"/>
    <w:rsid w:val="00A23D16"/>
    <w:rsid w:val="00A2553E"/>
    <w:rsid w:val="00A27B48"/>
    <w:rsid w:val="00A30056"/>
    <w:rsid w:val="00A30C3A"/>
    <w:rsid w:val="00A31648"/>
    <w:rsid w:val="00A3333E"/>
    <w:rsid w:val="00A334A7"/>
    <w:rsid w:val="00A37A59"/>
    <w:rsid w:val="00A40EAA"/>
    <w:rsid w:val="00A41177"/>
    <w:rsid w:val="00A4273C"/>
    <w:rsid w:val="00A4334B"/>
    <w:rsid w:val="00A441B5"/>
    <w:rsid w:val="00A44339"/>
    <w:rsid w:val="00A50981"/>
    <w:rsid w:val="00A51A41"/>
    <w:rsid w:val="00A55CD9"/>
    <w:rsid w:val="00A55F0E"/>
    <w:rsid w:val="00A570A1"/>
    <w:rsid w:val="00A6366E"/>
    <w:rsid w:val="00A65BE6"/>
    <w:rsid w:val="00A65E40"/>
    <w:rsid w:val="00A67609"/>
    <w:rsid w:val="00A708AD"/>
    <w:rsid w:val="00A723B6"/>
    <w:rsid w:val="00A74039"/>
    <w:rsid w:val="00A74F09"/>
    <w:rsid w:val="00A7777C"/>
    <w:rsid w:val="00A811B8"/>
    <w:rsid w:val="00A81462"/>
    <w:rsid w:val="00A82E29"/>
    <w:rsid w:val="00A8361D"/>
    <w:rsid w:val="00A83AA1"/>
    <w:rsid w:val="00A84BEC"/>
    <w:rsid w:val="00A85D42"/>
    <w:rsid w:val="00A92257"/>
    <w:rsid w:val="00A954E8"/>
    <w:rsid w:val="00A95C00"/>
    <w:rsid w:val="00A96607"/>
    <w:rsid w:val="00A97D2B"/>
    <w:rsid w:val="00AA2B80"/>
    <w:rsid w:val="00AA5D94"/>
    <w:rsid w:val="00AA637F"/>
    <w:rsid w:val="00AA68D8"/>
    <w:rsid w:val="00AB1C02"/>
    <w:rsid w:val="00AB2246"/>
    <w:rsid w:val="00AB235C"/>
    <w:rsid w:val="00AB3226"/>
    <w:rsid w:val="00AC0E3B"/>
    <w:rsid w:val="00AC11D1"/>
    <w:rsid w:val="00AC1624"/>
    <w:rsid w:val="00AC456A"/>
    <w:rsid w:val="00AC5891"/>
    <w:rsid w:val="00AC5D97"/>
    <w:rsid w:val="00AC5E1C"/>
    <w:rsid w:val="00AD0ACE"/>
    <w:rsid w:val="00AD1C86"/>
    <w:rsid w:val="00AD2590"/>
    <w:rsid w:val="00AD2F95"/>
    <w:rsid w:val="00AD443A"/>
    <w:rsid w:val="00AD4904"/>
    <w:rsid w:val="00AD55FD"/>
    <w:rsid w:val="00AE1239"/>
    <w:rsid w:val="00AE14D3"/>
    <w:rsid w:val="00AE2547"/>
    <w:rsid w:val="00AE5552"/>
    <w:rsid w:val="00AE6F3D"/>
    <w:rsid w:val="00AE7098"/>
    <w:rsid w:val="00AE7D28"/>
    <w:rsid w:val="00AF1699"/>
    <w:rsid w:val="00AF23F8"/>
    <w:rsid w:val="00AF36B4"/>
    <w:rsid w:val="00AF5630"/>
    <w:rsid w:val="00B00201"/>
    <w:rsid w:val="00B013D5"/>
    <w:rsid w:val="00B021D2"/>
    <w:rsid w:val="00B0383E"/>
    <w:rsid w:val="00B04770"/>
    <w:rsid w:val="00B04B28"/>
    <w:rsid w:val="00B05D4D"/>
    <w:rsid w:val="00B07C81"/>
    <w:rsid w:val="00B10081"/>
    <w:rsid w:val="00B10554"/>
    <w:rsid w:val="00B11DAC"/>
    <w:rsid w:val="00B13004"/>
    <w:rsid w:val="00B13651"/>
    <w:rsid w:val="00B152A2"/>
    <w:rsid w:val="00B170D3"/>
    <w:rsid w:val="00B17149"/>
    <w:rsid w:val="00B20D64"/>
    <w:rsid w:val="00B22687"/>
    <w:rsid w:val="00B227C1"/>
    <w:rsid w:val="00B2283E"/>
    <w:rsid w:val="00B247CA"/>
    <w:rsid w:val="00B24D13"/>
    <w:rsid w:val="00B25881"/>
    <w:rsid w:val="00B25DAE"/>
    <w:rsid w:val="00B265CE"/>
    <w:rsid w:val="00B275A3"/>
    <w:rsid w:val="00B27CC9"/>
    <w:rsid w:val="00B300E8"/>
    <w:rsid w:val="00B30CD3"/>
    <w:rsid w:val="00B3448E"/>
    <w:rsid w:val="00B34BD0"/>
    <w:rsid w:val="00B3535D"/>
    <w:rsid w:val="00B3691C"/>
    <w:rsid w:val="00B41AB1"/>
    <w:rsid w:val="00B41EA0"/>
    <w:rsid w:val="00B42332"/>
    <w:rsid w:val="00B427FD"/>
    <w:rsid w:val="00B44267"/>
    <w:rsid w:val="00B448FC"/>
    <w:rsid w:val="00B44E91"/>
    <w:rsid w:val="00B453E2"/>
    <w:rsid w:val="00B5083A"/>
    <w:rsid w:val="00B51AC2"/>
    <w:rsid w:val="00B52D27"/>
    <w:rsid w:val="00B53CF4"/>
    <w:rsid w:val="00B544E7"/>
    <w:rsid w:val="00B547FC"/>
    <w:rsid w:val="00B563F1"/>
    <w:rsid w:val="00B60386"/>
    <w:rsid w:val="00B65CFB"/>
    <w:rsid w:val="00B65EAB"/>
    <w:rsid w:val="00B666B8"/>
    <w:rsid w:val="00B671A4"/>
    <w:rsid w:val="00B71300"/>
    <w:rsid w:val="00B72EBF"/>
    <w:rsid w:val="00B747C1"/>
    <w:rsid w:val="00B756BC"/>
    <w:rsid w:val="00B76346"/>
    <w:rsid w:val="00B77667"/>
    <w:rsid w:val="00B83F20"/>
    <w:rsid w:val="00B84B8F"/>
    <w:rsid w:val="00B84F01"/>
    <w:rsid w:val="00B87524"/>
    <w:rsid w:val="00B90DF3"/>
    <w:rsid w:val="00B9155A"/>
    <w:rsid w:val="00B91BCD"/>
    <w:rsid w:val="00B926F0"/>
    <w:rsid w:val="00B927EC"/>
    <w:rsid w:val="00B92E18"/>
    <w:rsid w:val="00B94570"/>
    <w:rsid w:val="00B957FD"/>
    <w:rsid w:val="00B95C6A"/>
    <w:rsid w:val="00B97A35"/>
    <w:rsid w:val="00BA0C19"/>
    <w:rsid w:val="00BA13F2"/>
    <w:rsid w:val="00BA1A64"/>
    <w:rsid w:val="00BA1BBD"/>
    <w:rsid w:val="00BA7B1E"/>
    <w:rsid w:val="00BB05BD"/>
    <w:rsid w:val="00BB549E"/>
    <w:rsid w:val="00BC23F8"/>
    <w:rsid w:val="00BC267B"/>
    <w:rsid w:val="00BC2739"/>
    <w:rsid w:val="00BC3B5E"/>
    <w:rsid w:val="00BC3E9A"/>
    <w:rsid w:val="00BC4774"/>
    <w:rsid w:val="00BC5696"/>
    <w:rsid w:val="00BC5AD2"/>
    <w:rsid w:val="00BC6051"/>
    <w:rsid w:val="00BC667A"/>
    <w:rsid w:val="00BC68B9"/>
    <w:rsid w:val="00BD1AFA"/>
    <w:rsid w:val="00BD3464"/>
    <w:rsid w:val="00BD3877"/>
    <w:rsid w:val="00BD3F90"/>
    <w:rsid w:val="00BD4AC0"/>
    <w:rsid w:val="00BD6337"/>
    <w:rsid w:val="00BE173F"/>
    <w:rsid w:val="00BE31C5"/>
    <w:rsid w:val="00BE5499"/>
    <w:rsid w:val="00BE5EC5"/>
    <w:rsid w:val="00BE6A5A"/>
    <w:rsid w:val="00BE75CB"/>
    <w:rsid w:val="00BF065F"/>
    <w:rsid w:val="00BF0807"/>
    <w:rsid w:val="00BF1D65"/>
    <w:rsid w:val="00BF22A2"/>
    <w:rsid w:val="00BF2FC7"/>
    <w:rsid w:val="00BF44EF"/>
    <w:rsid w:val="00BF52C3"/>
    <w:rsid w:val="00BF59F3"/>
    <w:rsid w:val="00C0359E"/>
    <w:rsid w:val="00C04894"/>
    <w:rsid w:val="00C04C17"/>
    <w:rsid w:val="00C05053"/>
    <w:rsid w:val="00C07062"/>
    <w:rsid w:val="00C07D4C"/>
    <w:rsid w:val="00C1033E"/>
    <w:rsid w:val="00C109B6"/>
    <w:rsid w:val="00C113D6"/>
    <w:rsid w:val="00C12372"/>
    <w:rsid w:val="00C12BC1"/>
    <w:rsid w:val="00C14CD1"/>
    <w:rsid w:val="00C15E97"/>
    <w:rsid w:val="00C20954"/>
    <w:rsid w:val="00C2101B"/>
    <w:rsid w:val="00C21233"/>
    <w:rsid w:val="00C22ACC"/>
    <w:rsid w:val="00C2349B"/>
    <w:rsid w:val="00C23825"/>
    <w:rsid w:val="00C24A71"/>
    <w:rsid w:val="00C26E5F"/>
    <w:rsid w:val="00C272E2"/>
    <w:rsid w:val="00C27B36"/>
    <w:rsid w:val="00C30C73"/>
    <w:rsid w:val="00C31B34"/>
    <w:rsid w:val="00C32106"/>
    <w:rsid w:val="00C33022"/>
    <w:rsid w:val="00C34317"/>
    <w:rsid w:val="00C35C4E"/>
    <w:rsid w:val="00C360DF"/>
    <w:rsid w:val="00C37103"/>
    <w:rsid w:val="00C40B52"/>
    <w:rsid w:val="00C40E1F"/>
    <w:rsid w:val="00C41249"/>
    <w:rsid w:val="00C41843"/>
    <w:rsid w:val="00C42393"/>
    <w:rsid w:val="00C434BE"/>
    <w:rsid w:val="00C43654"/>
    <w:rsid w:val="00C4444D"/>
    <w:rsid w:val="00C44B46"/>
    <w:rsid w:val="00C452A1"/>
    <w:rsid w:val="00C45367"/>
    <w:rsid w:val="00C455DD"/>
    <w:rsid w:val="00C45A72"/>
    <w:rsid w:val="00C4701A"/>
    <w:rsid w:val="00C511F5"/>
    <w:rsid w:val="00C517D2"/>
    <w:rsid w:val="00C520C1"/>
    <w:rsid w:val="00C53E70"/>
    <w:rsid w:val="00C613DE"/>
    <w:rsid w:val="00C629CC"/>
    <w:rsid w:val="00C63951"/>
    <w:rsid w:val="00C63C09"/>
    <w:rsid w:val="00C653D6"/>
    <w:rsid w:val="00C668E7"/>
    <w:rsid w:val="00C70614"/>
    <w:rsid w:val="00C7098C"/>
    <w:rsid w:val="00C7370E"/>
    <w:rsid w:val="00C74231"/>
    <w:rsid w:val="00C76352"/>
    <w:rsid w:val="00C779C8"/>
    <w:rsid w:val="00C77B4B"/>
    <w:rsid w:val="00C80F36"/>
    <w:rsid w:val="00C81D27"/>
    <w:rsid w:val="00C81E2B"/>
    <w:rsid w:val="00C8230A"/>
    <w:rsid w:val="00C823A2"/>
    <w:rsid w:val="00C82834"/>
    <w:rsid w:val="00C83DC3"/>
    <w:rsid w:val="00C845E0"/>
    <w:rsid w:val="00C85B53"/>
    <w:rsid w:val="00C86AD3"/>
    <w:rsid w:val="00C86E6F"/>
    <w:rsid w:val="00C87187"/>
    <w:rsid w:val="00C909DD"/>
    <w:rsid w:val="00C92B72"/>
    <w:rsid w:val="00C92CD1"/>
    <w:rsid w:val="00C92E47"/>
    <w:rsid w:val="00C95136"/>
    <w:rsid w:val="00CA0B88"/>
    <w:rsid w:val="00CA1738"/>
    <w:rsid w:val="00CA1A19"/>
    <w:rsid w:val="00CA2FFE"/>
    <w:rsid w:val="00CA6EC3"/>
    <w:rsid w:val="00CB0D61"/>
    <w:rsid w:val="00CB37AE"/>
    <w:rsid w:val="00CB3EE5"/>
    <w:rsid w:val="00CB5327"/>
    <w:rsid w:val="00CB5EE8"/>
    <w:rsid w:val="00CB68DA"/>
    <w:rsid w:val="00CB6DA8"/>
    <w:rsid w:val="00CC0A6A"/>
    <w:rsid w:val="00CC1EF3"/>
    <w:rsid w:val="00CC483A"/>
    <w:rsid w:val="00CC4C32"/>
    <w:rsid w:val="00CC7361"/>
    <w:rsid w:val="00CD04A7"/>
    <w:rsid w:val="00CD2093"/>
    <w:rsid w:val="00CD43CA"/>
    <w:rsid w:val="00CD4F7A"/>
    <w:rsid w:val="00CD74F4"/>
    <w:rsid w:val="00CD7956"/>
    <w:rsid w:val="00CE04EF"/>
    <w:rsid w:val="00CE11F4"/>
    <w:rsid w:val="00CE1255"/>
    <w:rsid w:val="00CE2443"/>
    <w:rsid w:val="00CE2B9F"/>
    <w:rsid w:val="00CE2EB9"/>
    <w:rsid w:val="00CE354A"/>
    <w:rsid w:val="00CE3AC3"/>
    <w:rsid w:val="00CE4453"/>
    <w:rsid w:val="00CE4D3F"/>
    <w:rsid w:val="00CE7A8F"/>
    <w:rsid w:val="00CE7BB8"/>
    <w:rsid w:val="00CF302D"/>
    <w:rsid w:val="00CF3447"/>
    <w:rsid w:val="00CF3D3E"/>
    <w:rsid w:val="00CF58DC"/>
    <w:rsid w:val="00CF67E2"/>
    <w:rsid w:val="00CF7F96"/>
    <w:rsid w:val="00D03589"/>
    <w:rsid w:val="00D0401D"/>
    <w:rsid w:val="00D04216"/>
    <w:rsid w:val="00D06C91"/>
    <w:rsid w:val="00D10AE5"/>
    <w:rsid w:val="00D119E3"/>
    <w:rsid w:val="00D12AD5"/>
    <w:rsid w:val="00D13CA1"/>
    <w:rsid w:val="00D14FD6"/>
    <w:rsid w:val="00D17BD2"/>
    <w:rsid w:val="00D17EBA"/>
    <w:rsid w:val="00D20F31"/>
    <w:rsid w:val="00D21CFC"/>
    <w:rsid w:val="00D26238"/>
    <w:rsid w:val="00D26345"/>
    <w:rsid w:val="00D27AF2"/>
    <w:rsid w:val="00D30D40"/>
    <w:rsid w:val="00D3321F"/>
    <w:rsid w:val="00D3437A"/>
    <w:rsid w:val="00D34EC3"/>
    <w:rsid w:val="00D43205"/>
    <w:rsid w:val="00D442D2"/>
    <w:rsid w:val="00D44BD4"/>
    <w:rsid w:val="00D454B0"/>
    <w:rsid w:val="00D466D4"/>
    <w:rsid w:val="00D4723E"/>
    <w:rsid w:val="00D517D1"/>
    <w:rsid w:val="00D51AA3"/>
    <w:rsid w:val="00D523F4"/>
    <w:rsid w:val="00D537A6"/>
    <w:rsid w:val="00D545E3"/>
    <w:rsid w:val="00D55490"/>
    <w:rsid w:val="00D64AA4"/>
    <w:rsid w:val="00D65731"/>
    <w:rsid w:val="00D659B3"/>
    <w:rsid w:val="00D65D02"/>
    <w:rsid w:val="00D6607E"/>
    <w:rsid w:val="00D67E34"/>
    <w:rsid w:val="00D67FFB"/>
    <w:rsid w:val="00D70F9D"/>
    <w:rsid w:val="00D72B76"/>
    <w:rsid w:val="00D737A5"/>
    <w:rsid w:val="00D7455A"/>
    <w:rsid w:val="00D75010"/>
    <w:rsid w:val="00D754CE"/>
    <w:rsid w:val="00D7754D"/>
    <w:rsid w:val="00D804C2"/>
    <w:rsid w:val="00D81C32"/>
    <w:rsid w:val="00D81C3F"/>
    <w:rsid w:val="00D82D28"/>
    <w:rsid w:val="00D856EF"/>
    <w:rsid w:val="00D8572D"/>
    <w:rsid w:val="00D85FA6"/>
    <w:rsid w:val="00D86C4F"/>
    <w:rsid w:val="00D906F0"/>
    <w:rsid w:val="00D90D6A"/>
    <w:rsid w:val="00D91B6E"/>
    <w:rsid w:val="00D92183"/>
    <w:rsid w:val="00D93374"/>
    <w:rsid w:val="00D96C09"/>
    <w:rsid w:val="00D971AA"/>
    <w:rsid w:val="00DA03D4"/>
    <w:rsid w:val="00DA0AF9"/>
    <w:rsid w:val="00DA4863"/>
    <w:rsid w:val="00DB0C65"/>
    <w:rsid w:val="00DB175B"/>
    <w:rsid w:val="00DB28A1"/>
    <w:rsid w:val="00DB322F"/>
    <w:rsid w:val="00DC33C7"/>
    <w:rsid w:val="00DC40CA"/>
    <w:rsid w:val="00DC417C"/>
    <w:rsid w:val="00DC5A45"/>
    <w:rsid w:val="00DC72FD"/>
    <w:rsid w:val="00DC7A3B"/>
    <w:rsid w:val="00DD0632"/>
    <w:rsid w:val="00DD216A"/>
    <w:rsid w:val="00DD261C"/>
    <w:rsid w:val="00DD574F"/>
    <w:rsid w:val="00DE0672"/>
    <w:rsid w:val="00DE084A"/>
    <w:rsid w:val="00DE22C3"/>
    <w:rsid w:val="00DE3A59"/>
    <w:rsid w:val="00DE4912"/>
    <w:rsid w:val="00DE5054"/>
    <w:rsid w:val="00DE6E98"/>
    <w:rsid w:val="00DE72FF"/>
    <w:rsid w:val="00DE7B70"/>
    <w:rsid w:val="00DF19F2"/>
    <w:rsid w:val="00DF3C23"/>
    <w:rsid w:val="00DF5324"/>
    <w:rsid w:val="00DF5ACB"/>
    <w:rsid w:val="00DF5FF2"/>
    <w:rsid w:val="00DF661D"/>
    <w:rsid w:val="00DF6DDF"/>
    <w:rsid w:val="00E015BE"/>
    <w:rsid w:val="00E02A63"/>
    <w:rsid w:val="00E0482C"/>
    <w:rsid w:val="00E04DF4"/>
    <w:rsid w:val="00E052F7"/>
    <w:rsid w:val="00E071BF"/>
    <w:rsid w:val="00E107D8"/>
    <w:rsid w:val="00E12AAD"/>
    <w:rsid w:val="00E15716"/>
    <w:rsid w:val="00E16C63"/>
    <w:rsid w:val="00E1771B"/>
    <w:rsid w:val="00E17903"/>
    <w:rsid w:val="00E206DF"/>
    <w:rsid w:val="00E21A75"/>
    <w:rsid w:val="00E21FAD"/>
    <w:rsid w:val="00E24E66"/>
    <w:rsid w:val="00E3218B"/>
    <w:rsid w:val="00E33B67"/>
    <w:rsid w:val="00E34221"/>
    <w:rsid w:val="00E3599D"/>
    <w:rsid w:val="00E35CE8"/>
    <w:rsid w:val="00E40128"/>
    <w:rsid w:val="00E4018A"/>
    <w:rsid w:val="00E401EE"/>
    <w:rsid w:val="00E40ABF"/>
    <w:rsid w:val="00E42A1A"/>
    <w:rsid w:val="00E42CE5"/>
    <w:rsid w:val="00E442B2"/>
    <w:rsid w:val="00E46E37"/>
    <w:rsid w:val="00E51607"/>
    <w:rsid w:val="00E5215A"/>
    <w:rsid w:val="00E521A3"/>
    <w:rsid w:val="00E526FD"/>
    <w:rsid w:val="00E551EA"/>
    <w:rsid w:val="00E5568D"/>
    <w:rsid w:val="00E56C34"/>
    <w:rsid w:val="00E56DCF"/>
    <w:rsid w:val="00E612BD"/>
    <w:rsid w:val="00E62182"/>
    <w:rsid w:val="00E6411D"/>
    <w:rsid w:val="00E65D0B"/>
    <w:rsid w:val="00E67F2F"/>
    <w:rsid w:val="00E71B1D"/>
    <w:rsid w:val="00E71B40"/>
    <w:rsid w:val="00E74184"/>
    <w:rsid w:val="00E742AD"/>
    <w:rsid w:val="00E75083"/>
    <w:rsid w:val="00E75C2F"/>
    <w:rsid w:val="00E76A2F"/>
    <w:rsid w:val="00E76AE6"/>
    <w:rsid w:val="00E77F5B"/>
    <w:rsid w:val="00E80527"/>
    <w:rsid w:val="00E82D72"/>
    <w:rsid w:val="00E85A3D"/>
    <w:rsid w:val="00E85C5B"/>
    <w:rsid w:val="00E86B7F"/>
    <w:rsid w:val="00E87491"/>
    <w:rsid w:val="00E9025B"/>
    <w:rsid w:val="00E90CC8"/>
    <w:rsid w:val="00E91981"/>
    <w:rsid w:val="00E9315D"/>
    <w:rsid w:val="00E937DF"/>
    <w:rsid w:val="00E94AEA"/>
    <w:rsid w:val="00E96127"/>
    <w:rsid w:val="00EA1F45"/>
    <w:rsid w:val="00EA46A9"/>
    <w:rsid w:val="00EA5C80"/>
    <w:rsid w:val="00EA6636"/>
    <w:rsid w:val="00EA6EC5"/>
    <w:rsid w:val="00EB012D"/>
    <w:rsid w:val="00EB11F8"/>
    <w:rsid w:val="00EB2E6F"/>
    <w:rsid w:val="00EB37EF"/>
    <w:rsid w:val="00EB40B6"/>
    <w:rsid w:val="00EB4A78"/>
    <w:rsid w:val="00EB6291"/>
    <w:rsid w:val="00EB66F4"/>
    <w:rsid w:val="00EB6C9F"/>
    <w:rsid w:val="00EB6D96"/>
    <w:rsid w:val="00EB79E4"/>
    <w:rsid w:val="00EC09F1"/>
    <w:rsid w:val="00EC0CA0"/>
    <w:rsid w:val="00EC0CC5"/>
    <w:rsid w:val="00EC1562"/>
    <w:rsid w:val="00EC647F"/>
    <w:rsid w:val="00EC69AB"/>
    <w:rsid w:val="00EC7578"/>
    <w:rsid w:val="00EC7875"/>
    <w:rsid w:val="00ED0938"/>
    <w:rsid w:val="00ED154C"/>
    <w:rsid w:val="00ED2BC1"/>
    <w:rsid w:val="00ED3B39"/>
    <w:rsid w:val="00ED50F0"/>
    <w:rsid w:val="00EE09F7"/>
    <w:rsid w:val="00EE1675"/>
    <w:rsid w:val="00EE1C3E"/>
    <w:rsid w:val="00EE36F9"/>
    <w:rsid w:val="00EE5C53"/>
    <w:rsid w:val="00EE5F6C"/>
    <w:rsid w:val="00EE6474"/>
    <w:rsid w:val="00EE685B"/>
    <w:rsid w:val="00EF0293"/>
    <w:rsid w:val="00EF09D2"/>
    <w:rsid w:val="00EF2CF9"/>
    <w:rsid w:val="00EF3EEC"/>
    <w:rsid w:val="00EF4638"/>
    <w:rsid w:val="00EF4B0B"/>
    <w:rsid w:val="00EF5387"/>
    <w:rsid w:val="00EF5D7D"/>
    <w:rsid w:val="00EF6232"/>
    <w:rsid w:val="00EF6E2A"/>
    <w:rsid w:val="00F00908"/>
    <w:rsid w:val="00F035D8"/>
    <w:rsid w:val="00F063B9"/>
    <w:rsid w:val="00F07911"/>
    <w:rsid w:val="00F1099D"/>
    <w:rsid w:val="00F12A95"/>
    <w:rsid w:val="00F13657"/>
    <w:rsid w:val="00F1655E"/>
    <w:rsid w:val="00F174B8"/>
    <w:rsid w:val="00F2100A"/>
    <w:rsid w:val="00F21780"/>
    <w:rsid w:val="00F21C97"/>
    <w:rsid w:val="00F23F25"/>
    <w:rsid w:val="00F24805"/>
    <w:rsid w:val="00F24B8A"/>
    <w:rsid w:val="00F267EC"/>
    <w:rsid w:val="00F26973"/>
    <w:rsid w:val="00F31D43"/>
    <w:rsid w:val="00F3335F"/>
    <w:rsid w:val="00F349A1"/>
    <w:rsid w:val="00F34CA9"/>
    <w:rsid w:val="00F36502"/>
    <w:rsid w:val="00F3732B"/>
    <w:rsid w:val="00F37BBE"/>
    <w:rsid w:val="00F40672"/>
    <w:rsid w:val="00F424F8"/>
    <w:rsid w:val="00F439D8"/>
    <w:rsid w:val="00F44591"/>
    <w:rsid w:val="00F466AC"/>
    <w:rsid w:val="00F511D0"/>
    <w:rsid w:val="00F51E21"/>
    <w:rsid w:val="00F539B4"/>
    <w:rsid w:val="00F543FA"/>
    <w:rsid w:val="00F546B1"/>
    <w:rsid w:val="00F600FE"/>
    <w:rsid w:val="00F60461"/>
    <w:rsid w:val="00F609D9"/>
    <w:rsid w:val="00F61BD3"/>
    <w:rsid w:val="00F62326"/>
    <w:rsid w:val="00F633FD"/>
    <w:rsid w:val="00F653A0"/>
    <w:rsid w:val="00F65FAE"/>
    <w:rsid w:val="00F70242"/>
    <w:rsid w:val="00F764AE"/>
    <w:rsid w:val="00F80378"/>
    <w:rsid w:val="00F82CC6"/>
    <w:rsid w:val="00F86902"/>
    <w:rsid w:val="00F8704C"/>
    <w:rsid w:val="00F9115E"/>
    <w:rsid w:val="00F91184"/>
    <w:rsid w:val="00F93F5F"/>
    <w:rsid w:val="00FA1BFD"/>
    <w:rsid w:val="00FA2082"/>
    <w:rsid w:val="00FA32AF"/>
    <w:rsid w:val="00FA4C51"/>
    <w:rsid w:val="00FA5406"/>
    <w:rsid w:val="00FA5861"/>
    <w:rsid w:val="00FA7F3F"/>
    <w:rsid w:val="00FB0BBA"/>
    <w:rsid w:val="00FB36FF"/>
    <w:rsid w:val="00FB476E"/>
    <w:rsid w:val="00FB65DB"/>
    <w:rsid w:val="00FB6634"/>
    <w:rsid w:val="00FB7368"/>
    <w:rsid w:val="00FC136F"/>
    <w:rsid w:val="00FC1FEF"/>
    <w:rsid w:val="00FC4144"/>
    <w:rsid w:val="00FC464A"/>
    <w:rsid w:val="00FC75ED"/>
    <w:rsid w:val="00FD2A91"/>
    <w:rsid w:val="00FD33AE"/>
    <w:rsid w:val="00FD5101"/>
    <w:rsid w:val="00FD5F3E"/>
    <w:rsid w:val="00FE0474"/>
    <w:rsid w:val="00FE0F37"/>
    <w:rsid w:val="00FE27BF"/>
    <w:rsid w:val="00FE3237"/>
    <w:rsid w:val="00FE379A"/>
    <w:rsid w:val="00FE3B8D"/>
    <w:rsid w:val="00FE45DF"/>
    <w:rsid w:val="00FE5618"/>
    <w:rsid w:val="00FF2133"/>
    <w:rsid w:val="00FF2903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63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E6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1070</Words>
  <Characters>6101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2025-02-27T06:18:00Z</dcterms:created>
  <dcterms:modified xsi:type="dcterms:W3CDTF">2025-02-27T06:27:00Z</dcterms:modified>
</cp:coreProperties>
</file>